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84BF" w14:textId="18EE3A34" w:rsidR="00835D2A" w:rsidRPr="00984EB6" w:rsidRDefault="00C33177" w:rsidP="00984EB6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B6">
        <w:tab/>
      </w:r>
      <w:r w:rsidR="00984EB6">
        <w:tab/>
      </w:r>
      <w:r w:rsidR="00984EB6">
        <w:tab/>
      </w:r>
      <w:r w:rsidR="00211890" w:rsidRPr="00035AC4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035AC4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035AC4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B495A32" w14:textId="77777777" w:rsidR="00D75FE1" w:rsidRDefault="00D75FE1" w:rsidP="00035AC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3F2883" w14:textId="4C631203" w:rsidR="00D75FE1" w:rsidRPr="00035AC4" w:rsidRDefault="004A2F1B" w:rsidP="00035AC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35AC4">
        <w:rPr>
          <w:rFonts w:ascii="Calibri" w:hAnsi="Calibri" w:cs="Calibri"/>
          <w:b/>
          <w:bCs/>
          <w:sz w:val="24"/>
          <w:szCs w:val="24"/>
        </w:rPr>
        <w:t>Mon</w:t>
      </w:r>
      <w:r w:rsidR="007E1FCF" w:rsidRPr="00035AC4">
        <w:rPr>
          <w:rFonts w:ascii="Calibri" w:hAnsi="Calibri" w:cs="Calibri"/>
          <w:b/>
          <w:bCs/>
          <w:sz w:val="24"/>
          <w:szCs w:val="24"/>
        </w:rPr>
        <w:t>day</w:t>
      </w:r>
      <w:r w:rsidR="009D79DF" w:rsidRPr="00035AC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45417" w:rsidRPr="00035AC4">
        <w:rPr>
          <w:rFonts w:ascii="Calibri" w:hAnsi="Calibri" w:cs="Calibri"/>
          <w:b/>
          <w:bCs/>
          <w:sz w:val="24"/>
          <w:szCs w:val="24"/>
        </w:rPr>
        <w:t>8</w:t>
      </w:r>
      <w:r w:rsidR="00E2245A" w:rsidRPr="00035AC4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E2245A" w:rsidRPr="00035AC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45417" w:rsidRPr="00035AC4">
        <w:rPr>
          <w:rFonts w:ascii="Calibri" w:hAnsi="Calibri" w:cs="Calibri"/>
          <w:b/>
          <w:bCs/>
          <w:sz w:val="24"/>
          <w:szCs w:val="24"/>
        </w:rPr>
        <w:t>Octo</w:t>
      </w:r>
      <w:r w:rsidRPr="00035AC4">
        <w:rPr>
          <w:rFonts w:ascii="Calibri" w:hAnsi="Calibri" w:cs="Calibri"/>
          <w:b/>
          <w:bCs/>
          <w:sz w:val="24"/>
          <w:szCs w:val="24"/>
        </w:rPr>
        <w:t>ber</w:t>
      </w:r>
      <w:r w:rsidR="000F2A97" w:rsidRPr="00035AC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75FE1" w:rsidRPr="00035AC4">
        <w:rPr>
          <w:rFonts w:ascii="Calibri" w:hAnsi="Calibri" w:cs="Calibri"/>
          <w:b/>
          <w:bCs/>
          <w:sz w:val="24"/>
          <w:szCs w:val="24"/>
        </w:rPr>
        <w:t>201</w:t>
      </w:r>
      <w:r w:rsidR="006D4A60" w:rsidRPr="00035AC4">
        <w:rPr>
          <w:rFonts w:ascii="Calibri" w:hAnsi="Calibri" w:cs="Calibri"/>
          <w:b/>
          <w:bCs/>
          <w:sz w:val="24"/>
          <w:szCs w:val="24"/>
        </w:rPr>
        <w:t>8</w:t>
      </w:r>
      <w:r w:rsidR="00D75FE1" w:rsidRPr="00035AC4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0F2A97" w:rsidRPr="00035AC4">
        <w:rPr>
          <w:rFonts w:ascii="Calibri" w:hAnsi="Calibri" w:cs="Calibri"/>
          <w:b/>
          <w:bCs/>
          <w:sz w:val="24"/>
          <w:szCs w:val="24"/>
        </w:rPr>
        <w:t>7</w:t>
      </w:r>
      <w:r w:rsidR="00D75FE1" w:rsidRPr="00035AC4">
        <w:rPr>
          <w:rFonts w:ascii="Calibri" w:hAnsi="Calibri" w:cs="Calibri"/>
          <w:b/>
          <w:bCs/>
          <w:sz w:val="24"/>
          <w:szCs w:val="24"/>
        </w:rPr>
        <w:t xml:space="preserve"> pm </w:t>
      </w:r>
      <w:r w:rsidR="00035AC4" w:rsidRPr="00035AC4">
        <w:rPr>
          <w:rFonts w:ascii="Calibri" w:hAnsi="Calibri" w:cs="Calibri"/>
          <w:b/>
          <w:bCs/>
          <w:sz w:val="24"/>
          <w:szCs w:val="24"/>
        </w:rPr>
        <w:t xml:space="preserve">at </w:t>
      </w:r>
      <w:r w:rsidR="00D75FE1" w:rsidRPr="00035AC4">
        <w:rPr>
          <w:rFonts w:ascii="Calibri" w:hAnsi="Calibri" w:cs="Calibri"/>
          <w:b/>
          <w:bCs/>
          <w:sz w:val="24"/>
          <w:szCs w:val="24"/>
        </w:rPr>
        <w:t>Elford Village Hall.</w:t>
      </w:r>
    </w:p>
    <w:p w14:paraId="6D49DE21" w14:textId="58C1581C" w:rsidR="00D75FE1" w:rsidRPr="00035AC4" w:rsidRDefault="00D75FE1" w:rsidP="00035AC4">
      <w:pPr>
        <w:rPr>
          <w:rFonts w:ascii="Calibri" w:hAnsi="Calibri" w:cs="Calibri"/>
          <w:b/>
          <w:bCs/>
          <w:sz w:val="22"/>
          <w:szCs w:val="22"/>
        </w:rPr>
      </w:pPr>
    </w:p>
    <w:p w14:paraId="4AB3BEE8" w14:textId="1A2D960B" w:rsidR="005642D8" w:rsidRPr="00984EB6" w:rsidRDefault="00D75FE1" w:rsidP="00984EB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77FC049C" w14:textId="1419EB12" w:rsidR="00AD3CD1" w:rsidRDefault="00847702" w:rsidP="0084770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847702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3475CFDF" w14:textId="6E240C62" w:rsidR="00966609" w:rsidRPr="00AD3CD1" w:rsidRDefault="00E3356A" w:rsidP="00AD3CD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AD3CD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AD3CD1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0AA7DD99" w14:textId="77777777" w:rsid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B3E21FC" w14:textId="06596D55" w:rsidR="001F6FA6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C723DB">
        <w:rPr>
          <w:rFonts w:asciiTheme="minorHAnsi" w:hAnsiTheme="minorHAnsi"/>
          <w:b/>
          <w:bCs/>
          <w:sz w:val="24"/>
          <w:szCs w:val="24"/>
        </w:rPr>
        <w:t>1</w:t>
      </w:r>
      <w:r w:rsidR="004A2F1B">
        <w:rPr>
          <w:rFonts w:asciiTheme="minorHAnsi" w:hAnsiTheme="minorHAnsi"/>
          <w:b/>
          <w:bCs/>
          <w:sz w:val="24"/>
          <w:szCs w:val="24"/>
        </w:rPr>
        <w:t>0</w:t>
      </w:r>
      <w:r w:rsidRPr="00A4493E">
        <w:rPr>
          <w:rFonts w:asciiTheme="minorHAnsi" w:hAnsiTheme="minorHAnsi"/>
          <w:b/>
          <w:bCs/>
          <w:sz w:val="24"/>
          <w:szCs w:val="24"/>
        </w:rPr>
        <w:t>/</w:t>
      </w:r>
      <w:r w:rsidR="00545417">
        <w:rPr>
          <w:rFonts w:asciiTheme="minorHAnsi" w:hAnsiTheme="minorHAnsi"/>
          <w:b/>
          <w:bCs/>
          <w:sz w:val="24"/>
          <w:szCs w:val="24"/>
        </w:rPr>
        <w:t>9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/1</w:t>
      </w:r>
      <w:r w:rsidR="0080799A">
        <w:rPr>
          <w:rFonts w:asciiTheme="minorHAnsi" w:hAnsiTheme="minorHAnsi"/>
          <w:b/>
          <w:bCs/>
          <w:sz w:val="24"/>
          <w:szCs w:val="24"/>
        </w:rPr>
        <w:t xml:space="preserve">8; 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To receive information on matters arising </w:t>
      </w:r>
      <w:r w:rsidR="0088326A">
        <w:rPr>
          <w:rFonts w:asciiTheme="minorHAnsi" w:hAnsiTheme="minorHAnsi"/>
          <w:b/>
          <w:bCs/>
          <w:sz w:val="24"/>
          <w:szCs w:val="24"/>
        </w:rPr>
        <w:t xml:space="preserve">from the meeting of </w:t>
      </w:r>
      <w:r w:rsidR="00151504">
        <w:rPr>
          <w:rFonts w:asciiTheme="minorHAnsi" w:hAnsiTheme="minorHAnsi"/>
          <w:b/>
          <w:bCs/>
          <w:sz w:val="24"/>
          <w:szCs w:val="24"/>
        </w:rPr>
        <w:t>10</w:t>
      </w:r>
      <w:r w:rsidR="0088326A" w:rsidRPr="0088326A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88326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45417">
        <w:rPr>
          <w:rFonts w:asciiTheme="minorHAnsi" w:hAnsiTheme="minorHAnsi"/>
          <w:b/>
          <w:bCs/>
          <w:sz w:val="24"/>
          <w:szCs w:val="24"/>
        </w:rPr>
        <w:t>September</w:t>
      </w:r>
    </w:p>
    <w:p w14:paraId="0FE34640" w14:textId="5A07C1A6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F1B1922" w14:textId="033C0967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report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314165CC" w14:textId="4FC8B09F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2CD52F" w14:textId="2B1D8CAE" w:rsidR="00D52677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>port on planning issues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22549569" w14:textId="77777777" w:rsidR="00A4493E" w:rsidRPr="004C7358" w:rsidRDefault="00A4493E" w:rsidP="00A4493E">
      <w:pPr>
        <w:pStyle w:val="ListParagraph"/>
        <w:ind w:left="1080"/>
        <w:rPr>
          <w:rFonts w:asciiTheme="minorHAnsi" w:hAnsiTheme="minorHAnsi"/>
          <w:b/>
          <w:bCs/>
          <w:sz w:val="24"/>
          <w:szCs w:val="24"/>
        </w:rPr>
      </w:pPr>
    </w:p>
    <w:p w14:paraId="5BD9BD2D" w14:textId="35712177" w:rsidR="001C5BE9" w:rsidRDefault="007336A2" w:rsidP="001825A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C63FA"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6C63FA">
        <w:rPr>
          <w:rFonts w:asciiTheme="minorHAnsi" w:hAnsiTheme="minorHAnsi"/>
          <w:b/>
          <w:bCs/>
          <w:sz w:val="24"/>
          <w:szCs w:val="24"/>
        </w:rPr>
        <w:t>consider</w:t>
      </w:r>
      <w:r w:rsidR="00C91FC6" w:rsidRPr="006C63FA">
        <w:rPr>
          <w:rFonts w:asciiTheme="minorHAnsi" w:hAnsiTheme="minorHAnsi"/>
          <w:b/>
          <w:bCs/>
          <w:sz w:val="24"/>
          <w:szCs w:val="24"/>
        </w:rPr>
        <w:t xml:space="preserve"> the</w:t>
      </w:r>
      <w:r w:rsidR="001577ED" w:rsidRPr="006C63FA">
        <w:rPr>
          <w:rFonts w:asciiTheme="minorHAnsi" w:hAnsiTheme="minorHAnsi"/>
          <w:b/>
          <w:bCs/>
          <w:sz w:val="24"/>
          <w:szCs w:val="24"/>
        </w:rPr>
        <w:t xml:space="preserve"> Sportsfie</w:t>
      </w:r>
      <w:r w:rsidR="006B256E" w:rsidRPr="006C63FA">
        <w:rPr>
          <w:rFonts w:asciiTheme="minorHAnsi" w:hAnsiTheme="minorHAnsi"/>
          <w:b/>
          <w:bCs/>
          <w:sz w:val="24"/>
          <w:szCs w:val="24"/>
        </w:rPr>
        <w:t>l</w:t>
      </w:r>
      <w:r w:rsidR="001577ED" w:rsidRPr="006C63FA">
        <w:rPr>
          <w:rFonts w:asciiTheme="minorHAnsi" w:hAnsiTheme="minorHAnsi"/>
          <w:b/>
          <w:bCs/>
          <w:sz w:val="24"/>
          <w:szCs w:val="24"/>
        </w:rPr>
        <w:t xml:space="preserve">d </w:t>
      </w:r>
    </w:p>
    <w:p w14:paraId="501D9777" w14:textId="77777777" w:rsidR="006C63FA" w:rsidRPr="006C63FA" w:rsidRDefault="006C63FA" w:rsidP="006C63F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27ACB66" w14:textId="4EE97456" w:rsidR="001C5BE9" w:rsidRDefault="001C5BE9" w:rsidP="007336A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the Playground</w:t>
      </w:r>
    </w:p>
    <w:p w14:paraId="713F0E6A" w14:textId="77777777" w:rsidR="007336A2" w:rsidRDefault="007336A2" w:rsidP="007336A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D2F9DEE" w14:textId="52049823" w:rsidR="004C7358" w:rsidRPr="00722C6C" w:rsidRDefault="007336A2" w:rsidP="00722C6C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C2F7D"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794D8E">
        <w:rPr>
          <w:rFonts w:asciiTheme="minorHAnsi" w:hAnsiTheme="minorHAnsi"/>
          <w:b/>
          <w:bCs/>
          <w:sz w:val="24"/>
          <w:szCs w:val="24"/>
        </w:rPr>
        <w:t>consider</w:t>
      </w:r>
      <w:r w:rsidRPr="006C2F7D">
        <w:rPr>
          <w:rFonts w:asciiTheme="minorHAnsi" w:hAnsiTheme="minorHAnsi"/>
          <w:b/>
          <w:bCs/>
          <w:sz w:val="24"/>
          <w:szCs w:val="24"/>
        </w:rPr>
        <w:t xml:space="preserve"> the bus service</w:t>
      </w:r>
      <w:r w:rsidR="00966609" w:rsidRPr="00722C6C">
        <w:rPr>
          <w:rFonts w:asciiTheme="minorHAnsi" w:hAnsiTheme="minorHAnsi"/>
          <w:b/>
          <w:bCs/>
          <w:sz w:val="24"/>
          <w:szCs w:val="24"/>
        </w:rPr>
        <w:tab/>
      </w:r>
    </w:p>
    <w:p w14:paraId="0A04F725" w14:textId="77777777" w:rsidR="008D10F6" w:rsidRPr="008D10F6" w:rsidRDefault="008D10F6" w:rsidP="008D10F6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E3B7504" w14:textId="7D05F51E" w:rsidR="008D10F6" w:rsidRDefault="008D10F6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maintenance</w:t>
      </w:r>
    </w:p>
    <w:p w14:paraId="6563C54A" w14:textId="77777777" w:rsidR="008F6B08" w:rsidRPr="008F6B08" w:rsidRDefault="008F6B08" w:rsidP="008F6B08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8998A83" w14:textId="7CD4828A" w:rsidR="008F6B08" w:rsidRDefault="008F6B08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Councillor responsibilities</w:t>
      </w:r>
    </w:p>
    <w:p w14:paraId="7D2EBF4C" w14:textId="77777777" w:rsidR="00CE7D9F" w:rsidRPr="00CE7D9F" w:rsidRDefault="00CE7D9F" w:rsidP="00CE7D9F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093B25F" w14:textId="6CF48D10" w:rsidR="00CE7D9F" w:rsidRDefault="00CE7D9F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Remembrance </w:t>
      </w:r>
      <w:r w:rsidR="009E5898">
        <w:rPr>
          <w:rFonts w:asciiTheme="minorHAnsi" w:hAnsiTheme="minorHAnsi"/>
          <w:b/>
          <w:bCs/>
          <w:sz w:val="24"/>
          <w:szCs w:val="24"/>
        </w:rPr>
        <w:t>C</w:t>
      </w:r>
      <w:r>
        <w:rPr>
          <w:rFonts w:asciiTheme="minorHAnsi" w:hAnsiTheme="minorHAnsi"/>
          <w:b/>
          <w:bCs/>
          <w:sz w:val="24"/>
          <w:szCs w:val="24"/>
        </w:rPr>
        <w:t>ommemoration</w:t>
      </w:r>
    </w:p>
    <w:p w14:paraId="290CB5CC" w14:textId="77777777" w:rsidR="0018422C" w:rsidRPr="009071F0" w:rsidRDefault="0018422C" w:rsidP="0018422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7633E4A" w14:textId="29CBF019" w:rsidR="002F3531" w:rsidRDefault="0069215B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C91FC6">
        <w:rPr>
          <w:rFonts w:asciiTheme="minorHAnsi" w:hAnsiTheme="minorHAnsi"/>
          <w:b/>
          <w:bCs/>
          <w:sz w:val="24"/>
          <w:szCs w:val="24"/>
        </w:rPr>
        <w:t>(</w:t>
      </w:r>
      <w:r w:rsidR="006E28F6">
        <w:rPr>
          <w:rFonts w:asciiTheme="minorHAnsi" w:hAnsiTheme="minorHAnsi"/>
          <w:b/>
          <w:bCs/>
          <w:sz w:val="24"/>
          <w:szCs w:val="24"/>
        </w:rPr>
        <w:t>Mon</w:t>
      </w:r>
      <w:r>
        <w:rPr>
          <w:rFonts w:asciiTheme="minorHAnsi" w:hAnsiTheme="minorHAnsi"/>
          <w:b/>
          <w:bCs/>
          <w:sz w:val="24"/>
          <w:szCs w:val="24"/>
        </w:rPr>
        <w:t xml:space="preserve">day </w:t>
      </w:r>
      <w:r w:rsidR="00B80A91">
        <w:rPr>
          <w:rFonts w:asciiTheme="minorHAnsi" w:hAnsiTheme="minorHAnsi"/>
          <w:b/>
          <w:bCs/>
          <w:sz w:val="24"/>
          <w:szCs w:val="24"/>
        </w:rPr>
        <w:t>12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B80A91">
        <w:rPr>
          <w:rFonts w:asciiTheme="minorHAnsi" w:hAnsiTheme="minorHAnsi"/>
          <w:b/>
          <w:bCs/>
          <w:sz w:val="24"/>
          <w:szCs w:val="24"/>
        </w:rPr>
        <w:t>Novem</w:t>
      </w:r>
      <w:r w:rsidR="008446E2">
        <w:rPr>
          <w:rFonts w:asciiTheme="minorHAnsi" w:hAnsiTheme="minorHAnsi"/>
          <w:b/>
          <w:bCs/>
          <w:sz w:val="24"/>
          <w:szCs w:val="24"/>
        </w:rPr>
        <w:t xml:space="preserve">ber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201</w:t>
      </w:r>
      <w:r w:rsidR="00C723DB">
        <w:rPr>
          <w:rFonts w:asciiTheme="minorHAnsi" w:hAnsiTheme="minorHAnsi"/>
          <w:b/>
          <w:bCs/>
          <w:sz w:val="24"/>
          <w:szCs w:val="24"/>
        </w:rPr>
        <w:t>8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)  </w:t>
      </w:r>
      <w:r w:rsidR="004F37CD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0FC6A5DC" w14:textId="411C2D76" w:rsidR="00035AC4" w:rsidRPr="002203B1" w:rsidRDefault="002203B1" w:rsidP="00035AC4">
      <w:pPr>
        <w:pStyle w:val="ListParagrap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bookmarkStart w:id="0" w:name="_GoBack"/>
      <w:bookmarkEnd w:id="0"/>
      <w:proofErr w:type="spellStart"/>
      <w:r w:rsidRPr="002203B1">
        <w:rPr>
          <w:rFonts w:asciiTheme="minorHAnsi" w:hAnsiTheme="minorHAnsi"/>
          <w:b/>
          <w:bCs/>
          <w:sz w:val="20"/>
          <w:szCs w:val="20"/>
        </w:rPr>
        <w:t>M.Jones</w:t>
      </w:r>
      <w:proofErr w:type="spellEnd"/>
      <w:r w:rsidRPr="002203B1">
        <w:rPr>
          <w:rFonts w:asciiTheme="minorHAnsi" w:hAnsiTheme="minorHAnsi"/>
          <w:b/>
          <w:bCs/>
          <w:sz w:val="20"/>
          <w:szCs w:val="20"/>
        </w:rPr>
        <w:t>, clerk@elfordparish.co.uk</w:t>
      </w:r>
    </w:p>
    <w:sectPr w:rsidR="00035AC4" w:rsidRPr="002203B1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9D2DF" w14:textId="77777777" w:rsidR="00405920" w:rsidRDefault="00405920" w:rsidP="006539A9">
      <w:r>
        <w:separator/>
      </w:r>
    </w:p>
  </w:endnote>
  <w:endnote w:type="continuationSeparator" w:id="0">
    <w:p w14:paraId="2CEF564A" w14:textId="77777777" w:rsidR="00405920" w:rsidRDefault="00405920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DF7EF" w14:textId="77777777" w:rsidR="00405920" w:rsidRDefault="00405920" w:rsidP="006539A9">
      <w:r>
        <w:separator/>
      </w:r>
    </w:p>
  </w:footnote>
  <w:footnote w:type="continuationSeparator" w:id="0">
    <w:p w14:paraId="6072EF2F" w14:textId="77777777" w:rsidR="00405920" w:rsidRDefault="00405920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5AC4"/>
    <w:rsid w:val="00037857"/>
    <w:rsid w:val="000378F0"/>
    <w:rsid w:val="000468E3"/>
    <w:rsid w:val="00046969"/>
    <w:rsid w:val="000525DB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3D5C"/>
    <w:rsid w:val="000A5303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2A97"/>
    <w:rsid w:val="000F5410"/>
    <w:rsid w:val="000F5F12"/>
    <w:rsid w:val="000F69FA"/>
    <w:rsid w:val="0010198D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2CA4"/>
    <w:rsid w:val="00145719"/>
    <w:rsid w:val="00145E5E"/>
    <w:rsid w:val="00147029"/>
    <w:rsid w:val="0014786C"/>
    <w:rsid w:val="00151504"/>
    <w:rsid w:val="0015191D"/>
    <w:rsid w:val="00154D02"/>
    <w:rsid w:val="001577ED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330F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C5BE9"/>
    <w:rsid w:val="001D028E"/>
    <w:rsid w:val="001D1B8C"/>
    <w:rsid w:val="001D2239"/>
    <w:rsid w:val="001D247F"/>
    <w:rsid w:val="001D35AA"/>
    <w:rsid w:val="001D4CFE"/>
    <w:rsid w:val="001D6F81"/>
    <w:rsid w:val="001D75EE"/>
    <w:rsid w:val="001E2E00"/>
    <w:rsid w:val="001E468D"/>
    <w:rsid w:val="001E479D"/>
    <w:rsid w:val="001E52BE"/>
    <w:rsid w:val="001E52F6"/>
    <w:rsid w:val="001F4327"/>
    <w:rsid w:val="001F485C"/>
    <w:rsid w:val="001F6FA6"/>
    <w:rsid w:val="001F7D49"/>
    <w:rsid w:val="00205005"/>
    <w:rsid w:val="00211890"/>
    <w:rsid w:val="00211935"/>
    <w:rsid w:val="00211A8C"/>
    <w:rsid w:val="002121AF"/>
    <w:rsid w:val="00214884"/>
    <w:rsid w:val="002166BD"/>
    <w:rsid w:val="002203B1"/>
    <w:rsid w:val="00230DE3"/>
    <w:rsid w:val="0023146E"/>
    <w:rsid w:val="00237806"/>
    <w:rsid w:val="002400E0"/>
    <w:rsid w:val="0024062B"/>
    <w:rsid w:val="002510CE"/>
    <w:rsid w:val="002573ED"/>
    <w:rsid w:val="00270F5F"/>
    <w:rsid w:val="002716B5"/>
    <w:rsid w:val="00272490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4753"/>
    <w:rsid w:val="002C184D"/>
    <w:rsid w:val="002C4144"/>
    <w:rsid w:val="002C43EB"/>
    <w:rsid w:val="002C45E6"/>
    <w:rsid w:val="002D3825"/>
    <w:rsid w:val="002D584E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60C8"/>
    <w:rsid w:val="00317AC9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568C3"/>
    <w:rsid w:val="00362026"/>
    <w:rsid w:val="0036230F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3C07"/>
    <w:rsid w:val="003A5C7F"/>
    <w:rsid w:val="003A7380"/>
    <w:rsid w:val="003B4D1E"/>
    <w:rsid w:val="003B4E3C"/>
    <w:rsid w:val="003C1645"/>
    <w:rsid w:val="003C1ADA"/>
    <w:rsid w:val="003C483D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44D4"/>
    <w:rsid w:val="003F4A1D"/>
    <w:rsid w:val="004007FB"/>
    <w:rsid w:val="00405920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32E8"/>
    <w:rsid w:val="00493A33"/>
    <w:rsid w:val="00496B60"/>
    <w:rsid w:val="004A0C57"/>
    <w:rsid w:val="004A10D6"/>
    <w:rsid w:val="004A1EF2"/>
    <w:rsid w:val="004A226B"/>
    <w:rsid w:val="004A2966"/>
    <w:rsid w:val="004A2F1B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6609"/>
    <w:rsid w:val="004C7358"/>
    <w:rsid w:val="004C76B7"/>
    <w:rsid w:val="004C7D90"/>
    <w:rsid w:val="004D0D9F"/>
    <w:rsid w:val="004D14F1"/>
    <w:rsid w:val="004D1DEA"/>
    <w:rsid w:val="004D24DF"/>
    <w:rsid w:val="004E0C97"/>
    <w:rsid w:val="004E1541"/>
    <w:rsid w:val="004E37C0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3FF8"/>
    <w:rsid w:val="00514C59"/>
    <w:rsid w:val="005150EE"/>
    <w:rsid w:val="00521B7A"/>
    <w:rsid w:val="00526718"/>
    <w:rsid w:val="00530F16"/>
    <w:rsid w:val="005313CC"/>
    <w:rsid w:val="00536C71"/>
    <w:rsid w:val="00545417"/>
    <w:rsid w:val="00547468"/>
    <w:rsid w:val="005500F2"/>
    <w:rsid w:val="00550DEF"/>
    <w:rsid w:val="00553B39"/>
    <w:rsid w:val="00553E2C"/>
    <w:rsid w:val="00561B9B"/>
    <w:rsid w:val="005642D8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D0074"/>
    <w:rsid w:val="005E2137"/>
    <w:rsid w:val="005E26A6"/>
    <w:rsid w:val="005E5CBE"/>
    <w:rsid w:val="005E699B"/>
    <w:rsid w:val="005F7D8B"/>
    <w:rsid w:val="00604BA7"/>
    <w:rsid w:val="00610103"/>
    <w:rsid w:val="00622A4A"/>
    <w:rsid w:val="00624D98"/>
    <w:rsid w:val="006323E5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5E8"/>
    <w:rsid w:val="00660C3F"/>
    <w:rsid w:val="0066354F"/>
    <w:rsid w:val="00663FDD"/>
    <w:rsid w:val="00664EF4"/>
    <w:rsid w:val="0066624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15B"/>
    <w:rsid w:val="00692510"/>
    <w:rsid w:val="0069405B"/>
    <w:rsid w:val="00695698"/>
    <w:rsid w:val="006A36F4"/>
    <w:rsid w:val="006B1917"/>
    <w:rsid w:val="006B256E"/>
    <w:rsid w:val="006B4FF1"/>
    <w:rsid w:val="006B58CF"/>
    <w:rsid w:val="006C11D0"/>
    <w:rsid w:val="006C12C3"/>
    <w:rsid w:val="006C2F7D"/>
    <w:rsid w:val="006C63FA"/>
    <w:rsid w:val="006C6A91"/>
    <w:rsid w:val="006C7648"/>
    <w:rsid w:val="006D0C09"/>
    <w:rsid w:val="006D145D"/>
    <w:rsid w:val="006D4A60"/>
    <w:rsid w:val="006D5881"/>
    <w:rsid w:val="006D782D"/>
    <w:rsid w:val="006E2349"/>
    <w:rsid w:val="006E28F6"/>
    <w:rsid w:val="006E6A2C"/>
    <w:rsid w:val="006E7BA2"/>
    <w:rsid w:val="006F6EBC"/>
    <w:rsid w:val="00702BCE"/>
    <w:rsid w:val="00703DA5"/>
    <w:rsid w:val="00711883"/>
    <w:rsid w:val="00712B7C"/>
    <w:rsid w:val="00716D9F"/>
    <w:rsid w:val="0071754E"/>
    <w:rsid w:val="00722705"/>
    <w:rsid w:val="00722A02"/>
    <w:rsid w:val="00722C6C"/>
    <w:rsid w:val="007255FF"/>
    <w:rsid w:val="00725663"/>
    <w:rsid w:val="007310F5"/>
    <w:rsid w:val="00731D6F"/>
    <w:rsid w:val="007336A2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F7A"/>
    <w:rsid w:val="00764A07"/>
    <w:rsid w:val="00775E29"/>
    <w:rsid w:val="00782895"/>
    <w:rsid w:val="00782C8E"/>
    <w:rsid w:val="00785585"/>
    <w:rsid w:val="007861B0"/>
    <w:rsid w:val="00794D8E"/>
    <w:rsid w:val="00796AE4"/>
    <w:rsid w:val="007B1D80"/>
    <w:rsid w:val="007B20E1"/>
    <w:rsid w:val="007B72D8"/>
    <w:rsid w:val="007C2CC1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29FC"/>
    <w:rsid w:val="0080799A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4819"/>
    <w:rsid w:val="00865896"/>
    <w:rsid w:val="00871AB2"/>
    <w:rsid w:val="00874B97"/>
    <w:rsid w:val="00875B1A"/>
    <w:rsid w:val="00882203"/>
    <w:rsid w:val="0088326A"/>
    <w:rsid w:val="0088330F"/>
    <w:rsid w:val="008917BE"/>
    <w:rsid w:val="008929BA"/>
    <w:rsid w:val="00895C5A"/>
    <w:rsid w:val="00896F34"/>
    <w:rsid w:val="00897FEC"/>
    <w:rsid w:val="008A125A"/>
    <w:rsid w:val="008A2CA8"/>
    <w:rsid w:val="008A49D4"/>
    <w:rsid w:val="008B0534"/>
    <w:rsid w:val="008B56DA"/>
    <w:rsid w:val="008C004E"/>
    <w:rsid w:val="008C39CC"/>
    <w:rsid w:val="008C4FBC"/>
    <w:rsid w:val="008C55EF"/>
    <w:rsid w:val="008C5EF6"/>
    <w:rsid w:val="008C706B"/>
    <w:rsid w:val="008D03DE"/>
    <w:rsid w:val="008D10F6"/>
    <w:rsid w:val="008D3003"/>
    <w:rsid w:val="008D55B3"/>
    <w:rsid w:val="008E4B85"/>
    <w:rsid w:val="008F0E4A"/>
    <w:rsid w:val="008F6B08"/>
    <w:rsid w:val="009007E7"/>
    <w:rsid w:val="00905DB8"/>
    <w:rsid w:val="0090634F"/>
    <w:rsid w:val="009071F0"/>
    <w:rsid w:val="009121DA"/>
    <w:rsid w:val="00912DEB"/>
    <w:rsid w:val="00914B7E"/>
    <w:rsid w:val="00916933"/>
    <w:rsid w:val="0091756B"/>
    <w:rsid w:val="00920717"/>
    <w:rsid w:val="00921AB9"/>
    <w:rsid w:val="009222BD"/>
    <w:rsid w:val="00922DCF"/>
    <w:rsid w:val="00923C5C"/>
    <w:rsid w:val="0092495E"/>
    <w:rsid w:val="0092556F"/>
    <w:rsid w:val="009315A9"/>
    <w:rsid w:val="00935607"/>
    <w:rsid w:val="009417B5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4EB6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3006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78CA"/>
    <w:rsid w:val="00A0017B"/>
    <w:rsid w:val="00A04A7D"/>
    <w:rsid w:val="00A12731"/>
    <w:rsid w:val="00A167AB"/>
    <w:rsid w:val="00A26FE6"/>
    <w:rsid w:val="00A273E3"/>
    <w:rsid w:val="00A30315"/>
    <w:rsid w:val="00A33961"/>
    <w:rsid w:val="00A36E51"/>
    <w:rsid w:val="00A423F4"/>
    <w:rsid w:val="00A42617"/>
    <w:rsid w:val="00A4493E"/>
    <w:rsid w:val="00A52BA0"/>
    <w:rsid w:val="00A535E3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F0881"/>
    <w:rsid w:val="00B12F03"/>
    <w:rsid w:val="00B14E91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A91"/>
    <w:rsid w:val="00B80F94"/>
    <w:rsid w:val="00B810CA"/>
    <w:rsid w:val="00B8244E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1852"/>
    <w:rsid w:val="00BD238A"/>
    <w:rsid w:val="00BD34DB"/>
    <w:rsid w:val="00BD5A1F"/>
    <w:rsid w:val="00BE25CD"/>
    <w:rsid w:val="00BE582A"/>
    <w:rsid w:val="00BF30B7"/>
    <w:rsid w:val="00BF71F4"/>
    <w:rsid w:val="00C01B29"/>
    <w:rsid w:val="00C06CD9"/>
    <w:rsid w:val="00C105A8"/>
    <w:rsid w:val="00C13EC0"/>
    <w:rsid w:val="00C2114E"/>
    <w:rsid w:val="00C31EE8"/>
    <w:rsid w:val="00C3208B"/>
    <w:rsid w:val="00C326C0"/>
    <w:rsid w:val="00C32F5B"/>
    <w:rsid w:val="00C33177"/>
    <w:rsid w:val="00C34D26"/>
    <w:rsid w:val="00C43F77"/>
    <w:rsid w:val="00C47CF6"/>
    <w:rsid w:val="00C54C94"/>
    <w:rsid w:val="00C54F52"/>
    <w:rsid w:val="00C55CCD"/>
    <w:rsid w:val="00C60A05"/>
    <w:rsid w:val="00C64C0C"/>
    <w:rsid w:val="00C65798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1FC6"/>
    <w:rsid w:val="00C93892"/>
    <w:rsid w:val="00CA2992"/>
    <w:rsid w:val="00CA2ECD"/>
    <w:rsid w:val="00CA50CB"/>
    <w:rsid w:val="00CA7076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70E24"/>
    <w:rsid w:val="00D74C71"/>
    <w:rsid w:val="00D75FE1"/>
    <w:rsid w:val="00D76AF8"/>
    <w:rsid w:val="00D90742"/>
    <w:rsid w:val="00D912D1"/>
    <w:rsid w:val="00D9143E"/>
    <w:rsid w:val="00D93727"/>
    <w:rsid w:val="00D93C57"/>
    <w:rsid w:val="00D967E7"/>
    <w:rsid w:val="00DA1035"/>
    <w:rsid w:val="00DA1575"/>
    <w:rsid w:val="00DA2FBF"/>
    <w:rsid w:val="00DA6AC3"/>
    <w:rsid w:val="00DA7212"/>
    <w:rsid w:val="00DB03A2"/>
    <w:rsid w:val="00DC2BEA"/>
    <w:rsid w:val="00DC4195"/>
    <w:rsid w:val="00DC7508"/>
    <w:rsid w:val="00DD0BFA"/>
    <w:rsid w:val="00DD19EF"/>
    <w:rsid w:val="00DD2D56"/>
    <w:rsid w:val="00DD4F88"/>
    <w:rsid w:val="00DD6D8A"/>
    <w:rsid w:val="00DD756D"/>
    <w:rsid w:val="00DD7FD1"/>
    <w:rsid w:val="00DE2FAC"/>
    <w:rsid w:val="00DE3D23"/>
    <w:rsid w:val="00DF203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6943"/>
    <w:rsid w:val="00EA4298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EF76B4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CE0"/>
    <w:rsid w:val="00F20E95"/>
    <w:rsid w:val="00F2132F"/>
    <w:rsid w:val="00F24828"/>
    <w:rsid w:val="00F250CE"/>
    <w:rsid w:val="00F26089"/>
    <w:rsid w:val="00F2769B"/>
    <w:rsid w:val="00F36F34"/>
    <w:rsid w:val="00F40924"/>
    <w:rsid w:val="00F420C1"/>
    <w:rsid w:val="00F60A7E"/>
    <w:rsid w:val="00F64B0B"/>
    <w:rsid w:val="00F70C00"/>
    <w:rsid w:val="00F72898"/>
    <w:rsid w:val="00F74ED0"/>
    <w:rsid w:val="00F75383"/>
    <w:rsid w:val="00F75D6C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339D"/>
    <w:rsid w:val="00FC7232"/>
    <w:rsid w:val="00FD0DDF"/>
    <w:rsid w:val="00FD3003"/>
    <w:rsid w:val="00FE16CB"/>
    <w:rsid w:val="00FE1A19"/>
    <w:rsid w:val="00FE72C4"/>
    <w:rsid w:val="00FF0A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6</cp:revision>
  <cp:lastPrinted>2018-10-01T10:45:00Z</cp:lastPrinted>
  <dcterms:created xsi:type="dcterms:W3CDTF">2018-10-01T10:44:00Z</dcterms:created>
  <dcterms:modified xsi:type="dcterms:W3CDTF">2018-10-01T10:49:00Z</dcterms:modified>
</cp:coreProperties>
</file>